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42" w:rsidRDefault="00924542" w:rsidP="006B73E4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План работы МО учителей на 2018-2019 учебный год</w:t>
      </w:r>
    </w:p>
    <w:p w:rsidR="00924542" w:rsidRDefault="00924542" w:rsidP="006B73E4">
      <w:pPr>
        <w:spacing w:after="0" w:line="276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Методическая тема: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21583B">
        <w:rPr>
          <w:rFonts w:ascii="Times New Roman" w:eastAsia="Times New Roman" w:hAnsi="Times New Roman"/>
          <w:sz w:val="28"/>
          <w:lang w:eastAsia="ru-RU"/>
        </w:rPr>
        <w:t>«</w:t>
      </w:r>
      <w:r>
        <w:rPr>
          <w:rFonts w:ascii="Times New Roman" w:eastAsia="Times New Roman" w:hAnsi="Times New Roman"/>
          <w:sz w:val="28"/>
          <w:lang w:eastAsia="ru-RU"/>
        </w:rPr>
        <w:t xml:space="preserve">Организация учебно-воспитательного процесса с учётом требований </w:t>
      </w:r>
      <w:r w:rsidR="0021583B">
        <w:rPr>
          <w:rFonts w:ascii="Times New Roman" w:eastAsia="Times New Roman" w:hAnsi="Times New Roman"/>
          <w:sz w:val="28"/>
          <w:lang w:eastAsia="ru-RU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0460C8" w:rsidRDefault="00924542" w:rsidP="006B73E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2454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работы МО</w:t>
      </w:r>
      <w:r w:rsidRPr="00924542">
        <w:rPr>
          <w:rFonts w:ascii="Times New Roman" w:hAnsi="Times New Roman"/>
          <w:b/>
          <w:sz w:val="28"/>
          <w:szCs w:val="28"/>
        </w:rPr>
        <w:t>:</w:t>
      </w:r>
      <w:r w:rsidR="0021583B">
        <w:rPr>
          <w:rFonts w:ascii="Times New Roman" w:hAnsi="Times New Roman"/>
          <w:b/>
          <w:sz w:val="28"/>
          <w:szCs w:val="28"/>
        </w:rPr>
        <w:t xml:space="preserve"> </w:t>
      </w:r>
      <w:r w:rsidR="0021583B" w:rsidRPr="0021583B">
        <w:rPr>
          <w:rFonts w:ascii="Times New Roman" w:hAnsi="Times New Roman"/>
          <w:sz w:val="28"/>
          <w:szCs w:val="28"/>
        </w:rPr>
        <w:t>подготовка разносторонне развитой личности, формирование ключевых компетенций, обучающихся с ОВЗ.</w:t>
      </w:r>
    </w:p>
    <w:p w:rsidR="00924542" w:rsidRDefault="00924542" w:rsidP="006B73E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работы МО:</w:t>
      </w:r>
    </w:p>
    <w:p w:rsidR="0021583B" w:rsidRDefault="0021583B" w:rsidP="006B73E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адаптированной основной общеобразовательной программы образования обучающихся с умственной отсталостью </w:t>
      </w:r>
      <w:r>
        <w:rPr>
          <w:rFonts w:ascii="Times New Roman" w:eastAsia="Times New Roman" w:hAnsi="Times New Roman"/>
          <w:sz w:val="28"/>
          <w:lang w:eastAsia="ru-RU"/>
        </w:rPr>
        <w:t>(интеллектуальными нарушениями).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583B" w:rsidRPr="0021583B" w:rsidRDefault="0021583B" w:rsidP="006B73E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образовательных технологий, соответствующих ФГОС образования</w:t>
      </w:r>
      <w:r w:rsidRPr="00215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с умственной отсталостью </w:t>
      </w:r>
      <w:r>
        <w:rPr>
          <w:rFonts w:ascii="Times New Roman" w:eastAsia="Times New Roman" w:hAnsi="Times New Roman"/>
          <w:sz w:val="28"/>
          <w:lang w:eastAsia="ru-RU"/>
        </w:rPr>
        <w:t>(интеллектуальными нарушениями).</w:t>
      </w:r>
    </w:p>
    <w:p w:rsidR="0021583B" w:rsidRPr="0021583B" w:rsidRDefault="0021583B" w:rsidP="006B73E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Осуществление информационной поддержки участников образовательного процесса по вопросам введения и реализации ФГОС образования, </w:t>
      </w:r>
      <w:r>
        <w:rPr>
          <w:rFonts w:ascii="Times New Roman" w:hAnsi="Times New Roman"/>
          <w:sz w:val="28"/>
          <w:szCs w:val="28"/>
        </w:rPr>
        <w:t xml:space="preserve">обучающихся с умственной отсталостью </w:t>
      </w:r>
      <w:r>
        <w:rPr>
          <w:rFonts w:ascii="Times New Roman" w:eastAsia="Times New Roman" w:hAnsi="Times New Roman"/>
          <w:sz w:val="28"/>
          <w:lang w:eastAsia="ru-RU"/>
        </w:rPr>
        <w:t>(интеллектуальными нарушениями).</w:t>
      </w:r>
    </w:p>
    <w:p w:rsidR="0021583B" w:rsidRPr="0021583B" w:rsidRDefault="0021583B" w:rsidP="006B73E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lang w:eastAsia="ru-RU"/>
        </w:rPr>
        <w:t>Обучение педагогов на курсах повышения квалификации по вопросам ФГОС.</w:t>
      </w:r>
    </w:p>
    <w:p w:rsidR="0039712D" w:rsidRDefault="0021583B" w:rsidP="006B73E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Использование современных информационных технологий и ресурсов в рамках реализации ФГОС образования, </w:t>
      </w:r>
      <w:r>
        <w:rPr>
          <w:rFonts w:ascii="Times New Roman" w:hAnsi="Times New Roman"/>
          <w:sz w:val="28"/>
          <w:szCs w:val="28"/>
        </w:rPr>
        <w:t xml:space="preserve">обучающихся с умственной отсталостью </w:t>
      </w:r>
      <w:r>
        <w:rPr>
          <w:rFonts w:ascii="Times New Roman" w:eastAsia="Times New Roman" w:hAnsi="Times New Roman"/>
          <w:sz w:val="28"/>
          <w:lang w:eastAsia="ru-RU"/>
        </w:rPr>
        <w:t>(интеллектуальными нарушениями).</w:t>
      </w:r>
    </w:p>
    <w:p w:rsidR="0021583B" w:rsidRPr="0039712D" w:rsidRDefault="0039712D" w:rsidP="006B73E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39712D">
        <w:rPr>
          <w:rFonts w:ascii="Times New Roman" w:hAnsi="Times New Roman"/>
          <w:sz w:val="28"/>
          <w:szCs w:val="28"/>
        </w:rPr>
        <w:t>В школе применяются следующие организационные формы методической работы</w:t>
      </w:r>
      <w:r>
        <w:rPr>
          <w:rFonts w:ascii="Times New Roman" w:hAnsi="Times New Roman"/>
          <w:sz w:val="28"/>
          <w:szCs w:val="28"/>
        </w:rPr>
        <w:t xml:space="preserve"> учителей</w:t>
      </w:r>
      <w:r w:rsidRPr="0039712D">
        <w:rPr>
          <w:rFonts w:ascii="Times New Roman" w:hAnsi="Times New Roman"/>
          <w:sz w:val="28"/>
          <w:szCs w:val="28"/>
        </w:rPr>
        <w:t>:</w:t>
      </w:r>
    </w:p>
    <w:p w:rsidR="0039712D" w:rsidRDefault="0039712D" w:rsidP="006B73E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3971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12D">
        <w:rPr>
          <w:rFonts w:ascii="Times New Roman" w:hAnsi="Times New Roman"/>
          <w:sz w:val="28"/>
          <w:szCs w:val="28"/>
        </w:rPr>
        <w:t>единая методическая тема школы;</w:t>
      </w:r>
    </w:p>
    <w:p w:rsidR="0039712D" w:rsidRDefault="0039712D" w:rsidP="006B73E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3971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12D">
        <w:rPr>
          <w:rFonts w:ascii="Times New Roman" w:hAnsi="Times New Roman"/>
          <w:sz w:val="28"/>
          <w:szCs w:val="28"/>
        </w:rPr>
        <w:t xml:space="preserve">методические объединения, предметные недели; </w:t>
      </w:r>
    </w:p>
    <w:p w:rsidR="0039712D" w:rsidRDefault="0039712D" w:rsidP="006B73E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3971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12D">
        <w:rPr>
          <w:rFonts w:ascii="Times New Roman" w:hAnsi="Times New Roman"/>
          <w:sz w:val="28"/>
          <w:szCs w:val="28"/>
        </w:rPr>
        <w:t>индивидуальное профессионально-педагогическое самообразование;</w:t>
      </w:r>
    </w:p>
    <w:p w:rsidR="00F7333F" w:rsidRDefault="0039712D" w:rsidP="006B73E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3971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12D">
        <w:rPr>
          <w:rFonts w:ascii="Times New Roman" w:hAnsi="Times New Roman"/>
          <w:sz w:val="28"/>
          <w:szCs w:val="28"/>
        </w:rPr>
        <w:t>методический Совет школы.</w:t>
      </w:r>
    </w:p>
    <w:p w:rsidR="00F7333F" w:rsidRPr="00544612" w:rsidRDefault="00F7333F" w:rsidP="006B73E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44612">
        <w:rPr>
          <w:rFonts w:ascii="Times New Roman" w:hAnsi="Times New Roman"/>
          <w:b/>
          <w:sz w:val="28"/>
          <w:szCs w:val="28"/>
        </w:rPr>
        <w:t>Функциональные обязанности учителей - членов школьного</w:t>
      </w:r>
    </w:p>
    <w:p w:rsidR="00F7333F" w:rsidRPr="00544612" w:rsidRDefault="00F7333F" w:rsidP="006B73E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44612">
        <w:rPr>
          <w:rFonts w:ascii="Times New Roman" w:hAnsi="Times New Roman"/>
          <w:b/>
          <w:sz w:val="28"/>
          <w:szCs w:val="28"/>
        </w:rPr>
        <w:t>методического объединения.</w:t>
      </w:r>
    </w:p>
    <w:p w:rsidR="00F7333F" w:rsidRDefault="00F7333F" w:rsidP="006B73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33F">
        <w:rPr>
          <w:rFonts w:ascii="Times New Roman" w:hAnsi="Times New Roman"/>
          <w:sz w:val="28"/>
          <w:szCs w:val="28"/>
        </w:rPr>
        <w:t>Учителя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33F">
        <w:rPr>
          <w:rFonts w:ascii="Times New Roman" w:hAnsi="Times New Roman"/>
          <w:sz w:val="28"/>
          <w:szCs w:val="28"/>
        </w:rPr>
        <w:t>– члены школьного методического объединения – обязаны:</w:t>
      </w:r>
    </w:p>
    <w:p w:rsidR="00F7333F" w:rsidRDefault="00F7333F" w:rsidP="006B73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33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33F">
        <w:rPr>
          <w:rFonts w:ascii="Times New Roman" w:hAnsi="Times New Roman"/>
          <w:sz w:val="28"/>
          <w:szCs w:val="28"/>
        </w:rPr>
        <w:t>принимать участие в обсуждении проблем образования, воспитания и коррекции недостатков личностного развития учащихся с ограниченными возможностями здоровья;</w:t>
      </w:r>
    </w:p>
    <w:p w:rsidR="00F7333F" w:rsidRDefault="00F7333F" w:rsidP="006B73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33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33F">
        <w:rPr>
          <w:rFonts w:ascii="Times New Roman" w:hAnsi="Times New Roman"/>
          <w:sz w:val="28"/>
          <w:szCs w:val="28"/>
        </w:rPr>
        <w:t xml:space="preserve">работать по индивидуальным методическим темам, отчитываться о проделанной работе в конце учебного года; </w:t>
      </w:r>
    </w:p>
    <w:p w:rsidR="00F7333F" w:rsidRDefault="00F7333F" w:rsidP="006B73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3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33F">
        <w:rPr>
          <w:rFonts w:ascii="Times New Roman" w:hAnsi="Times New Roman"/>
          <w:sz w:val="28"/>
          <w:szCs w:val="28"/>
        </w:rPr>
        <w:t xml:space="preserve">принимать участие в организации и проведении предметных недель и других внеклассных мероприятий; </w:t>
      </w:r>
    </w:p>
    <w:p w:rsidR="00F7333F" w:rsidRDefault="00F7333F" w:rsidP="006B73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33F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33F">
        <w:rPr>
          <w:rFonts w:ascii="Times New Roman" w:hAnsi="Times New Roman"/>
          <w:sz w:val="28"/>
          <w:szCs w:val="28"/>
        </w:rPr>
        <w:t xml:space="preserve">проводить открытые уроки (1 раз в год); </w:t>
      </w:r>
    </w:p>
    <w:p w:rsidR="00F7333F" w:rsidRDefault="00F7333F" w:rsidP="006B73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3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33F">
        <w:rPr>
          <w:rFonts w:ascii="Times New Roman" w:hAnsi="Times New Roman"/>
          <w:sz w:val="28"/>
          <w:szCs w:val="28"/>
        </w:rPr>
        <w:t xml:space="preserve">осуществлять </w:t>
      </w:r>
      <w:proofErr w:type="spellStart"/>
      <w:r w:rsidRPr="00F7333F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F7333F">
        <w:rPr>
          <w:rFonts w:ascii="Times New Roman" w:hAnsi="Times New Roman"/>
          <w:sz w:val="28"/>
          <w:szCs w:val="28"/>
        </w:rPr>
        <w:t xml:space="preserve"> уроков (не менее 2-х в год);</w:t>
      </w:r>
    </w:p>
    <w:p w:rsidR="00F7333F" w:rsidRDefault="00F7333F" w:rsidP="006B73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3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33F">
        <w:rPr>
          <w:rFonts w:ascii="Times New Roman" w:hAnsi="Times New Roman"/>
          <w:sz w:val="28"/>
          <w:szCs w:val="28"/>
        </w:rPr>
        <w:t>выступать с лекциями, докладами по проблемам воспитания и обучения школьников на заседаниях МО, семинарах, педсоветах;</w:t>
      </w:r>
    </w:p>
    <w:p w:rsidR="00F7333F" w:rsidRDefault="00F7333F" w:rsidP="006B73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3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33F">
        <w:rPr>
          <w:rFonts w:ascii="Times New Roman" w:hAnsi="Times New Roman"/>
          <w:sz w:val="28"/>
          <w:szCs w:val="28"/>
        </w:rPr>
        <w:t xml:space="preserve">осуществлять диагностику и анализ качества знаний и уровня развития обучающихся; </w:t>
      </w:r>
    </w:p>
    <w:p w:rsidR="00F7333F" w:rsidRDefault="00F7333F" w:rsidP="006B73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3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33F">
        <w:rPr>
          <w:rFonts w:ascii="Times New Roman" w:hAnsi="Times New Roman"/>
          <w:sz w:val="28"/>
          <w:szCs w:val="28"/>
        </w:rPr>
        <w:t>разрабатывать адаптированные программы по предмету;</w:t>
      </w:r>
    </w:p>
    <w:p w:rsidR="00AB3B8C" w:rsidRDefault="00F7333F" w:rsidP="006B73E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733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33F">
        <w:rPr>
          <w:rFonts w:ascii="Times New Roman" w:hAnsi="Times New Roman"/>
          <w:sz w:val="28"/>
          <w:szCs w:val="28"/>
        </w:rPr>
        <w:t xml:space="preserve">разрабатывать индивидуальные планы работы с </w:t>
      </w:r>
      <w:proofErr w:type="gramStart"/>
      <w:r w:rsidRPr="00F7333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7333F">
        <w:rPr>
          <w:rFonts w:ascii="Times New Roman" w:hAnsi="Times New Roman"/>
          <w:sz w:val="28"/>
          <w:szCs w:val="28"/>
        </w:rPr>
        <w:t>, имеющими трудности в обучении.</w:t>
      </w:r>
    </w:p>
    <w:p w:rsidR="00693888" w:rsidRPr="00544612" w:rsidRDefault="00693888" w:rsidP="00693888">
      <w:pPr>
        <w:jc w:val="center"/>
        <w:rPr>
          <w:rFonts w:ascii="Times New Roman" w:hAnsi="Times New Roman"/>
          <w:b/>
          <w:sz w:val="28"/>
          <w:szCs w:val="28"/>
        </w:rPr>
      </w:pPr>
      <w:r w:rsidRPr="00544612">
        <w:rPr>
          <w:rFonts w:ascii="Times New Roman" w:hAnsi="Times New Roman"/>
          <w:b/>
          <w:sz w:val="28"/>
          <w:szCs w:val="28"/>
        </w:rPr>
        <w:t>Совершенствование педагогического мастерства учителей (самообразование).</w:t>
      </w:r>
    </w:p>
    <w:tbl>
      <w:tblPr>
        <w:tblStyle w:val="a4"/>
        <w:tblW w:w="0" w:type="auto"/>
        <w:tblLook w:val="04A0"/>
      </w:tblPr>
      <w:tblGrid>
        <w:gridCol w:w="566"/>
        <w:gridCol w:w="2682"/>
        <w:gridCol w:w="3395"/>
        <w:gridCol w:w="2928"/>
      </w:tblGrid>
      <w:tr w:rsidR="00693888" w:rsidTr="00693888">
        <w:tc>
          <w:tcPr>
            <w:tcW w:w="534" w:type="dxa"/>
          </w:tcPr>
          <w:p w:rsidR="00693888" w:rsidRPr="00693888" w:rsidRDefault="00693888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693888" w:rsidRPr="00693888" w:rsidRDefault="00693888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3402" w:type="dxa"/>
          </w:tcPr>
          <w:p w:rsidR="00693888" w:rsidRPr="00693888" w:rsidRDefault="00693888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профессионального развития</w:t>
            </w:r>
          </w:p>
        </w:tc>
        <w:tc>
          <w:tcPr>
            <w:tcW w:w="2942" w:type="dxa"/>
          </w:tcPr>
          <w:p w:rsidR="00693888" w:rsidRPr="00693888" w:rsidRDefault="002B1D2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93888">
              <w:rPr>
                <w:rFonts w:ascii="Times New Roman" w:hAnsi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/>
                <w:sz w:val="28"/>
                <w:szCs w:val="28"/>
              </w:rPr>
              <w:t>ный период</w:t>
            </w:r>
          </w:p>
        </w:tc>
      </w:tr>
      <w:tr w:rsidR="00693888" w:rsidTr="00693888">
        <w:tc>
          <w:tcPr>
            <w:tcW w:w="534" w:type="dxa"/>
          </w:tcPr>
          <w:p w:rsidR="00693888" w:rsidRPr="00693888" w:rsidRDefault="00693888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693888" w:rsidRPr="00FE6C4C" w:rsidRDefault="00FE6C4C" w:rsidP="006B73E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Н.</w:t>
            </w:r>
          </w:p>
        </w:tc>
        <w:tc>
          <w:tcPr>
            <w:tcW w:w="3402" w:type="dxa"/>
          </w:tcPr>
          <w:p w:rsidR="00693888" w:rsidRPr="00FE6C4C" w:rsidRDefault="00FE6C4C" w:rsidP="00AB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«Технология продуктивного чтения на уроках чтения и развития речи в коррекционной школе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вида»</w:t>
            </w:r>
          </w:p>
        </w:tc>
        <w:tc>
          <w:tcPr>
            <w:tcW w:w="2942" w:type="dxa"/>
          </w:tcPr>
          <w:p w:rsidR="00693888" w:rsidRPr="00FE6C4C" w:rsidRDefault="002B1D2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C0C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C4C" w:rsidTr="002B1D2C">
        <w:trPr>
          <w:trHeight w:val="1500"/>
        </w:trPr>
        <w:tc>
          <w:tcPr>
            <w:tcW w:w="534" w:type="dxa"/>
          </w:tcPr>
          <w:p w:rsidR="00FE6C4C" w:rsidRDefault="00FE6C4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FE6C4C" w:rsidRDefault="00FE6C4C" w:rsidP="006B73E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Бадина Ю. Н.</w:t>
            </w:r>
          </w:p>
        </w:tc>
        <w:tc>
          <w:tcPr>
            <w:tcW w:w="3402" w:type="dxa"/>
          </w:tcPr>
          <w:p w:rsidR="00FE6C4C" w:rsidRDefault="00FE6C4C" w:rsidP="00AB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«Развитие мелкой моторики рук у младших школьников с ОВЗ на логопедических занятиях»</w:t>
            </w:r>
          </w:p>
        </w:tc>
        <w:tc>
          <w:tcPr>
            <w:tcW w:w="2942" w:type="dxa"/>
          </w:tcPr>
          <w:p w:rsidR="00FE6C4C" w:rsidRDefault="005C0C2B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2B1D2C" w:rsidRDefault="002B1D2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D2C" w:rsidRPr="00FE6C4C" w:rsidRDefault="002B1D2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2C" w:rsidTr="00693888">
        <w:trPr>
          <w:trHeight w:val="510"/>
        </w:trPr>
        <w:tc>
          <w:tcPr>
            <w:tcW w:w="534" w:type="dxa"/>
          </w:tcPr>
          <w:p w:rsidR="002B1D2C" w:rsidRDefault="002B1D2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2B1D2C" w:rsidRDefault="002B1D2C" w:rsidP="006B73E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Л.</w:t>
            </w:r>
          </w:p>
        </w:tc>
        <w:tc>
          <w:tcPr>
            <w:tcW w:w="3402" w:type="dxa"/>
          </w:tcPr>
          <w:p w:rsidR="002B1D2C" w:rsidRDefault="006967EC" w:rsidP="00AB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«Профилактика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поведения детей и подростков»</w:t>
            </w:r>
          </w:p>
        </w:tc>
        <w:tc>
          <w:tcPr>
            <w:tcW w:w="2942" w:type="dxa"/>
          </w:tcPr>
          <w:p w:rsidR="002B1D2C" w:rsidRDefault="006967E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FE6C4C" w:rsidTr="00693888">
        <w:tc>
          <w:tcPr>
            <w:tcW w:w="534" w:type="dxa"/>
          </w:tcPr>
          <w:p w:rsidR="00FE6C4C" w:rsidRDefault="002B1D2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E6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E6C4C" w:rsidRDefault="00FE6C4C" w:rsidP="006B73E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Н. В.</w:t>
            </w:r>
          </w:p>
        </w:tc>
        <w:tc>
          <w:tcPr>
            <w:tcW w:w="3402" w:type="dxa"/>
          </w:tcPr>
          <w:p w:rsidR="00FE6C4C" w:rsidRDefault="00FE6C4C" w:rsidP="00AB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«Воспитание самостоятельности у учащихся в процессе профессионально- трудового обучения»</w:t>
            </w:r>
          </w:p>
        </w:tc>
        <w:tc>
          <w:tcPr>
            <w:tcW w:w="2942" w:type="dxa"/>
          </w:tcPr>
          <w:p w:rsidR="00FE6C4C" w:rsidRPr="00FE6C4C" w:rsidRDefault="002B1D2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C0C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C4C" w:rsidTr="00693888">
        <w:tc>
          <w:tcPr>
            <w:tcW w:w="534" w:type="dxa"/>
          </w:tcPr>
          <w:p w:rsidR="00FE6C4C" w:rsidRDefault="002B1D2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E6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E6C4C" w:rsidRDefault="00FE6C4C" w:rsidP="006B73E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Л. В.</w:t>
            </w:r>
          </w:p>
        </w:tc>
        <w:tc>
          <w:tcPr>
            <w:tcW w:w="3402" w:type="dxa"/>
          </w:tcPr>
          <w:p w:rsidR="00FE6C4C" w:rsidRDefault="00FE6C4C" w:rsidP="00AB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«Приемы и методы активизации познавательной деятельности на уроках географии»</w:t>
            </w:r>
          </w:p>
        </w:tc>
        <w:tc>
          <w:tcPr>
            <w:tcW w:w="2942" w:type="dxa"/>
          </w:tcPr>
          <w:p w:rsidR="00FE6C4C" w:rsidRPr="00FE6C4C" w:rsidRDefault="002B1D2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C0C2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E6C4C" w:rsidTr="00693888">
        <w:tc>
          <w:tcPr>
            <w:tcW w:w="534" w:type="dxa"/>
          </w:tcPr>
          <w:p w:rsidR="00FE6C4C" w:rsidRDefault="002B1D2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E6C4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</w:tcPr>
          <w:p w:rsidR="00FE6C4C" w:rsidRDefault="00FE6C4C" w:rsidP="006B73E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 С. Л.</w:t>
            </w:r>
          </w:p>
        </w:tc>
        <w:tc>
          <w:tcPr>
            <w:tcW w:w="3402" w:type="dxa"/>
          </w:tcPr>
          <w:p w:rsidR="00FE6C4C" w:rsidRDefault="00FE6C4C" w:rsidP="00AB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«Коррекция двигательных навыков на уроках столярного дела»</w:t>
            </w:r>
          </w:p>
        </w:tc>
        <w:tc>
          <w:tcPr>
            <w:tcW w:w="2942" w:type="dxa"/>
          </w:tcPr>
          <w:p w:rsidR="00FE6C4C" w:rsidRPr="00FE6C4C" w:rsidRDefault="002B1D2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C0C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C4C" w:rsidTr="00693888">
        <w:tc>
          <w:tcPr>
            <w:tcW w:w="534" w:type="dxa"/>
          </w:tcPr>
          <w:p w:rsidR="00FE6C4C" w:rsidRDefault="002B1D2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E6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E6C4C" w:rsidRPr="00FE6C4C" w:rsidRDefault="00FE6C4C" w:rsidP="006B73E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6C4C">
              <w:rPr>
                <w:rFonts w:ascii="Times New Roman" w:eastAsia="Times New Roman" w:hAnsi="Times New Roman"/>
                <w:sz w:val="28"/>
                <w:lang w:eastAsia="ru-RU"/>
              </w:rPr>
              <w:t>Платонова Н.Н.</w:t>
            </w:r>
          </w:p>
        </w:tc>
        <w:tc>
          <w:tcPr>
            <w:tcW w:w="3402" w:type="dxa"/>
          </w:tcPr>
          <w:p w:rsidR="00FE6C4C" w:rsidRDefault="00FE6C4C" w:rsidP="00AB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2942" w:type="dxa"/>
          </w:tcPr>
          <w:p w:rsidR="00FE6C4C" w:rsidRPr="00FE6C4C" w:rsidRDefault="005C0C2B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FE6C4C" w:rsidTr="00693888">
        <w:tc>
          <w:tcPr>
            <w:tcW w:w="534" w:type="dxa"/>
          </w:tcPr>
          <w:p w:rsidR="00FE6C4C" w:rsidRDefault="002B1D2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E6C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E6C4C" w:rsidRPr="00FE6C4C" w:rsidRDefault="00FE6C4C" w:rsidP="006B73E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Соколова О. В.</w:t>
            </w:r>
          </w:p>
        </w:tc>
        <w:tc>
          <w:tcPr>
            <w:tcW w:w="3402" w:type="dxa"/>
          </w:tcPr>
          <w:p w:rsidR="00FE6C4C" w:rsidRDefault="00FE6C4C" w:rsidP="00AB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«Работа с книгой на уроках истории в школе-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интернате для детей с ОВЗ»</w:t>
            </w:r>
          </w:p>
        </w:tc>
        <w:tc>
          <w:tcPr>
            <w:tcW w:w="2942" w:type="dxa"/>
          </w:tcPr>
          <w:p w:rsidR="00FE6C4C" w:rsidRPr="00FE6C4C" w:rsidRDefault="002B1D2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</w:p>
        </w:tc>
      </w:tr>
      <w:tr w:rsidR="00FE6C4C" w:rsidTr="00693888">
        <w:tc>
          <w:tcPr>
            <w:tcW w:w="534" w:type="dxa"/>
          </w:tcPr>
          <w:p w:rsidR="00FE6C4C" w:rsidRDefault="002B1D2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3" w:type="dxa"/>
          </w:tcPr>
          <w:p w:rsidR="00FE6C4C" w:rsidRDefault="002B1D2C" w:rsidP="006B73E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eastAsia="ru-RU"/>
              </w:rPr>
              <w:t>Тузина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Т. Ф.</w:t>
            </w:r>
          </w:p>
        </w:tc>
        <w:tc>
          <w:tcPr>
            <w:tcW w:w="3402" w:type="dxa"/>
          </w:tcPr>
          <w:p w:rsidR="00FE6C4C" w:rsidRDefault="006D41BD" w:rsidP="00AB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«Использование нетрадиционных техник рисования на уроках ИЗО в условиях внедрения ФГОС»</w:t>
            </w:r>
          </w:p>
        </w:tc>
        <w:tc>
          <w:tcPr>
            <w:tcW w:w="2942" w:type="dxa"/>
          </w:tcPr>
          <w:p w:rsidR="00FE6C4C" w:rsidRPr="00FE6C4C" w:rsidRDefault="005C0C2B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2B1D2C" w:rsidTr="00693888">
        <w:tc>
          <w:tcPr>
            <w:tcW w:w="534" w:type="dxa"/>
          </w:tcPr>
          <w:p w:rsidR="002B1D2C" w:rsidRDefault="002B1D2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2B1D2C" w:rsidRDefault="002B1D2C" w:rsidP="006B73E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eastAsia="ru-RU"/>
              </w:rPr>
              <w:t>Ташенкова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Н. Е.</w:t>
            </w:r>
          </w:p>
        </w:tc>
        <w:tc>
          <w:tcPr>
            <w:tcW w:w="3402" w:type="dxa"/>
          </w:tcPr>
          <w:p w:rsidR="002B1D2C" w:rsidRDefault="002B1D2C" w:rsidP="00AB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«Коррекция мыслительной деятельности детей с ОВЗ на уроках математики»</w:t>
            </w:r>
          </w:p>
        </w:tc>
        <w:tc>
          <w:tcPr>
            <w:tcW w:w="2942" w:type="dxa"/>
          </w:tcPr>
          <w:p w:rsidR="002B1D2C" w:rsidRPr="00FE6C4C" w:rsidRDefault="002B1D2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C0C2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B1D2C" w:rsidTr="00693888">
        <w:tc>
          <w:tcPr>
            <w:tcW w:w="534" w:type="dxa"/>
          </w:tcPr>
          <w:p w:rsidR="002B1D2C" w:rsidRDefault="002B1D2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2B1D2C" w:rsidRDefault="002B1D2C" w:rsidP="006B73E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eastAsia="ru-RU"/>
              </w:rPr>
              <w:t>Ташенков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В. Ю.</w:t>
            </w:r>
          </w:p>
        </w:tc>
        <w:tc>
          <w:tcPr>
            <w:tcW w:w="3402" w:type="dxa"/>
          </w:tcPr>
          <w:p w:rsidR="002B1D2C" w:rsidRDefault="002B1D2C" w:rsidP="00AB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«Особенности проведения уроков физкультуры с интеллектуальными нарушениями»</w:t>
            </w:r>
          </w:p>
        </w:tc>
        <w:tc>
          <w:tcPr>
            <w:tcW w:w="2942" w:type="dxa"/>
          </w:tcPr>
          <w:p w:rsidR="002B1D2C" w:rsidRPr="00FE6C4C" w:rsidRDefault="002B1D2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2B1D2C" w:rsidTr="00693888">
        <w:tc>
          <w:tcPr>
            <w:tcW w:w="534" w:type="dxa"/>
          </w:tcPr>
          <w:p w:rsidR="002B1D2C" w:rsidRDefault="002B1D2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2B1D2C" w:rsidRDefault="002B1D2C" w:rsidP="006B73E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Уткина Т. С.</w:t>
            </w:r>
          </w:p>
        </w:tc>
        <w:tc>
          <w:tcPr>
            <w:tcW w:w="3402" w:type="dxa"/>
          </w:tcPr>
          <w:p w:rsidR="002B1D2C" w:rsidRDefault="002B1D2C" w:rsidP="00AB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«Развитие мелкой моторики рук на уроках в начальной школе у детей с синдромом Дауна»</w:t>
            </w:r>
          </w:p>
        </w:tc>
        <w:tc>
          <w:tcPr>
            <w:tcW w:w="2942" w:type="dxa"/>
          </w:tcPr>
          <w:p w:rsidR="002B1D2C" w:rsidRPr="00FE6C4C" w:rsidRDefault="002B1D2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C0C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1D2C" w:rsidTr="00693888">
        <w:tc>
          <w:tcPr>
            <w:tcW w:w="534" w:type="dxa"/>
          </w:tcPr>
          <w:p w:rsidR="002B1D2C" w:rsidRDefault="002B1D2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693" w:type="dxa"/>
          </w:tcPr>
          <w:p w:rsidR="002B1D2C" w:rsidRDefault="002B1D2C" w:rsidP="006B73E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Яковлева Н. А,</w:t>
            </w:r>
          </w:p>
        </w:tc>
        <w:tc>
          <w:tcPr>
            <w:tcW w:w="3402" w:type="dxa"/>
          </w:tcPr>
          <w:p w:rsidR="002B1D2C" w:rsidRDefault="002B1D2C" w:rsidP="00AB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«Приемы рефлексии на уроках в начальной школе»</w:t>
            </w:r>
          </w:p>
        </w:tc>
        <w:tc>
          <w:tcPr>
            <w:tcW w:w="2942" w:type="dxa"/>
          </w:tcPr>
          <w:p w:rsidR="002B1D2C" w:rsidRPr="00FE6C4C" w:rsidRDefault="002B1D2C" w:rsidP="006B73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C0C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93888" w:rsidRPr="00693888" w:rsidRDefault="00693888" w:rsidP="006B73E4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B1D2C" w:rsidRPr="00544612" w:rsidRDefault="002B1D2C" w:rsidP="006B73E4">
      <w:pPr>
        <w:spacing w:before="100" w:beforeAutospacing="1" w:after="0" w:line="276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461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План работы МО учителей по основным направлениям деятельности:</w:t>
      </w:r>
    </w:p>
    <w:tbl>
      <w:tblPr>
        <w:tblW w:w="93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4723"/>
        <w:gridCol w:w="1401"/>
        <w:gridCol w:w="2695"/>
      </w:tblGrid>
      <w:tr w:rsidR="00544612" w:rsidTr="00544612">
        <w:trPr>
          <w:trHeight w:val="7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4612" w:rsidRPr="00544612" w:rsidRDefault="00544612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44612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№/п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4612" w:rsidRPr="00544612" w:rsidRDefault="00544612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44612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4612" w:rsidRPr="00544612" w:rsidRDefault="00544612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44612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4612" w:rsidRPr="00544612" w:rsidRDefault="00544612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44612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544612" w:rsidRPr="00544612" w:rsidRDefault="00544612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44612" w:rsidTr="00A926CC">
        <w:trPr>
          <w:trHeight w:val="240"/>
        </w:trPr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612" w:rsidRDefault="00544612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Информационное обеспечение. Работа с документами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3B8C" w:rsidTr="000F6587">
        <w:trPr>
          <w:trHeight w:val="10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B8C" w:rsidRDefault="00AB3B8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B8C" w:rsidRDefault="00AB3B8C" w:rsidP="006B73E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адаптированных рабочих программ по предметам, курсам внеурочной деятельности.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B8C" w:rsidRDefault="00AB3B8C" w:rsidP="006B73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B8C" w:rsidRDefault="00AB3B8C" w:rsidP="006B73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544612" w:rsidTr="00324DC7">
        <w:trPr>
          <w:trHeight w:val="79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612" w:rsidRDefault="00AB3B8C" w:rsidP="00AB3B8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7910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DC7" w:rsidRPr="007910D7" w:rsidRDefault="000539BC" w:rsidP="006B73E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 с новинками методической литературы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612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10D7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324DC7" w:rsidTr="00491BEB">
        <w:trPr>
          <w:trHeight w:val="7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DC7" w:rsidRDefault="00AB3B8C" w:rsidP="006B73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324D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DC7" w:rsidRDefault="000274AC" w:rsidP="006B73E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уголка по ПДД</w:t>
            </w:r>
          </w:p>
          <w:p w:rsidR="00491BEB" w:rsidRDefault="00491BEB" w:rsidP="006B73E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DC7" w:rsidRDefault="00324DC7" w:rsidP="006B73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 - ноябрь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4DC7" w:rsidRDefault="000274AC" w:rsidP="00491BE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491BEB" w:rsidTr="00544612">
        <w:trPr>
          <w:trHeight w:val="2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EB" w:rsidRDefault="00491BEB" w:rsidP="006B73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EB" w:rsidRDefault="00491BEB" w:rsidP="006B73E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Обновление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развивающей среды в классах.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EB" w:rsidRDefault="00491BEB" w:rsidP="006B73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BEB" w:rsidRDefault="00491BEB" w:rsidP="00491BE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 воспитатели.</w:t>
            </w:r>
          </w:p>
        </w:tc>
      </w:tr>
      <w:tr w:rsidR="000539BC" w:rsidTr="000539BC">
        <w:trPr>
          <w:trHeight w:val="459"/>
        </w:trPr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P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Диагностическое обеспечение. 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контроль.</w:t>
            </w:r>
          </w:p>
        </w:tc>
      </w:tr>
      <w:tr w:rsidR="007910D7" w:rsidTr="0054461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10D7" w:rsidRDefault="007910D7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10D7" w:rsidRDefault="007910D7" w:rsidP="006B73E4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Утверждение рабочих программ.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10D7" w:rsidRDefault="007910D7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10D7" w:rsidRDefault="007910D7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 МО</w:t>
            </w:r>
          </w:p>
        </w:tc>
      </w:tr>
      <w:tr w:rsidR="007910D7" w:rsidTr="0054461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10D7" w:rsidRDefault="007910D7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10D7" w:rsidRDefault="007910D7" w:rsidP="006B73E4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Входная диагностик</w:t>
            </w:r>
            <w:r w:rsidR="0069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по русскому языку, математике (диагностические контрольные работы)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10D7" w:rsidRDefault="007910D7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10D7" w:rsidRDefault="007910D7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910D7" w:rsidTr="0054461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10D7" w:rsidRDefault="007910D7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10D7" w:rsidRDefault="007910D7" w:rsidP="006B73E4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и анализ итогового контроля по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10D7" w:rsidRDefault="007910D7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10D7" w:rsidRDefault="007910D7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67EC" w:rsidTr="0054461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67EC" w:rsidRDefault="006967E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67EC" w:rsidRDefault="006967EC" w:rsidP="006B73E4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итоговой аттестации обучающихся 9 класса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67EC" w:rsidRDefault="006967E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67EC" w:rsidRDefault="006967EC" w:rsidP="006967E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6967EC" w:rsidRDefault="006967EC" w:rsidP="00324D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5028A" w:rsidTr="00A54B27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P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Научно-методическая и экспериментальная работа.</w:t>
            </w:r>
          </w:p>
        </w:tc>
      </w:tr>
      <w:tr w:rsidR="0075028A" w:rsidTr="0054461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324DC7" w:rsidP="006B73E4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7502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жизненно – важных компетенций у умственно – отсталых детей в условиях школы – интерната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УВР, </w:t>
            </w:r>
          </w:p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75028A" w:rsidTr="0054461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Взаимное посещение уроков.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УВР, </w:t>
            </w:r>
          </w:p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75028A" w:rsidTr="0054461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2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открытых уроков учителей</w:t>
            </w:r>
            <w:r w:rsidRPr="007502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2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УВР, </w:t>
            </w:r>
          </w:p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75028A" w:rsidTr="0054461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учителей МО в региональных конкурсах.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УВР, </w:t>
            </w:r>
          </w:p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75028A" w:rsidTr="009432A4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Методическая </w:t>
            </w:r>
            <w:r w:rsidR="000539BC">
              <w:rPr>
                <w:rFonts w:ascii="Times New Roman" w:eastAsia="Times New Roman" w:hAnsi="Times New Roman"/>
                <w:b/>
                <w:sz w:val="28"/>
                <w:lang w:eastAsia="ru-RU"/>
              </w:rPr>
              <w:t>работа</w:t>
            </w:r>
          </w:p>
        </w:tc>
      </w:tr>
      <w:tr w:rsidR="0075028A" w:rsidTr="0054461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Методическое сопровождение преподавания по ФГОС для обучающихся с умственной отсталостью (интеллектуальными нарушениями).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УВР</w:t>
            </w:r>
          </w:p>
        </w:tc>
      </w:tr>
      <w:tr w:rsidR="0075028A" w:rsidTr="0054461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Работа </w:t>
            </w:r>
            <w:bookmarkEnd w:id="0"/>
            <w:r>
              <w:rPr>
                <w:rFonts w:ascii="Times New Roman" w:eastAsia="Times New Roman" w:hAnsi="Times New Roman"/>
                <w:sz w:val="28"/>
                <w:lang w:eastAsia="ru-RU"/>
              </w:rPr>
              <w:t>над методической темой, представляющей реальную необходимость и профессиональный интерес.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УВР, </w:t>
            </w:r>
          </w:p>
          <w:p w:rsidR="0075028A" w:rsidRDefault="0075028A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0539BC" w:rsidTr="0054461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Совершенствование методического уровня педагогов в овладении новыми педагогическими технологиями, через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 xml:space="preserve">систему повышения квалификации и самообразования каждого учителя.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УВР, </w:t>
            </w:r>
          </w:p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0539BC" w:rsidTr="0054461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Методическое сопровождение самообразования и саморазвития педагогов; ознакомление с методическими разработками различных авторов.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УВР, </w:t>
            </w:r>
          </w:p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0539BC" w:rsidTr="0054461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Пополнение методической копилки необходимым информационным материалом для оказания помощи учителю в работе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УВР</w:t>
            </w:r>
          </w:p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39BC" w:rsidTr="0054461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Поиск, обобщение, анализ и внедрение передового педагогического опыта в различных формах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УВР, </w:t>
            </w:r>
          </w:p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0539BC" w:rsidTr="00861787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P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539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Консультативная работа</w:t>
            </w:r>
          </w:p>
        </w:tc>
      </w:tr>
      <w:tr w:rsidR="000539BC" w:rsidTr="0054461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Консультирование педагогов по вопросам составления рабочих программ и</w:t>
            </w:r>
            <w:r w:rsidR="00324DC7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 тематического планирования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УВР, </w:t>
            </w:r>
          </w:p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0539BC" w:rsidTr="0054461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Консультирование педагогов по вопросам в сфере формирования компетенций у умственно – отсталых детей в рамках ФГОС.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324DC7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УВР, </w:t>
            </w:r>
          </w:p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0539BC" w:rsidTr="00831470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Pr="000539BC" w:rsidRDefault="000539BC" w:rsidP="006B73E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с обучающимися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539BC" w:rsidTr="0054461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участие обучающихся в региональных конкурсах.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9BC" w:rsidRDefault="000539B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Учителя МО, классные руководители.</w:t>
            </w:r>
          </w:p>
        </w:tc>
      </w:tr>
    </w:tbl>
    <w:p w:rsidR="000539BC" w:rsidRDefault="000539BC" w:rsidP="006B73E4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B04CAA" w:rsidRDefault="00B04CAA" w:rsidP="006B73E4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B04CAA" w:rsidRDefault="00B04CAA" w:rsidP="006B73E4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B04CAA" w:rsidRDefault="00B04CAA" w:rsidP="006B73E4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B3B8C" w:rsidRDefault="00AB3B8C" w:rsidP="006B73E4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B3B8C" w:rsidRDefault="00AB3B8C" w:rsidP="006B73E4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B3B8C" w:rsidRDefault="00AB3B8C" w:rsidP="006B73E4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B3B8C" w:rsidRDefault="00AB3B8C" w:rsidP="006B73E4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B3B8C" w:rsidRDefault="00AB3B8C" w:rsidP="00491BEB">
      <w:pPr>
        <w:spacing w:after="0" w:line="276" w:lineRule="auto"/>
        <w:rPr>
          <w:rFonts w:ascii="Times New Roman" w:hAnsi="Times New Roman"/>
          <w:b/>
          <w:sz w:val="28"/>
        </w:rPr>
      </w:pPr>
    </w:p>
    <w:p w:rsidR="000539BC" w:rsidRPr="0033402C" w:rsidRDefault="000539BC" w:rsidP="006B73E4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План заседаний МО учителей</w:t>
      </w:r>
    </w:p>
    <w:tbl>
      <w:tblPr>
        <w:tblStyle w:val="a4"/>
        <w:tblW w:w="0" w:type="auto"/>
        <w:tblLook w:val="04A0"/>
      </w:tblPr>
      <w:tblGrid>
        <w:gridCol w:w="768"/>
        <w:gridCol w:w="4585"/>
        <w:gridCol w:w="1457"/>
        <w:gridCol w:w="2761"/>
      </w:tblGrid>
      <w:tr w:rsidR="003C4E58" w:rsidTr="0033402C">
        <w:tc>
          <w:tcPr>
            <w:tcW w:w="768" w:type="dxa"/>
          </w:tcPr>
          <w:p w:rsidR="0073684C" w:rsidRPr="0073684C" w:rsidRDefault="0073684C" w:rsidP="006B73E4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684C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4585" w:type="dxa"/>
          </w:tcPr>
          <w:p w:rsidR="0073684C" w:rsidRPr="0073684C" w:rsidRDefault="0073684C" w:rsidP="006B73E4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684C">
              <w:rPr>
                <w:rFonts w:ascii="Times New Roman" w:hAnsi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457" w:type="dxa"/>
          </w:tcPr>
          <w:p w:rsidR="0073684C" w:rsidRPr="0073684C" w:rsidRDefault="0073684C" w:rsidP="006B73E4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684C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761" w:type="dxa"/>
          </w:tcPr>
          <w:p w:rsidR="0073684C" w:rsidRPr="0073684C" w:rsidRDefault="0073684C" w:rsidP="006B73E4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684C">
              <w:rPr>
                <w:rFonts w:ascii="Times New Roman" w:hAnsi="Times New Roman"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AB3B8C" w:rsidTr="0033402C">
        <w:trPr>
          <w:trHeight w:val="960"/>
        </w:trPr>
        <w:tc>
          <w:tcPr>
            <w:tcW w:w="768" w:type="dxa"/>
            <w:vMerge w:val="restart"/>
          </w:tcPr>
          <w:p w:rsidR="00AB3B8C" w:rsidRDefault="00AB3B8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85" w:type="dxa"/>
          </w:tcPr>
          <w:p w:rsidR="00AB3B8C" w:rsidRPr="0073684C" w:rsidRDefault="00AB3B8C" w:rsidP="00324DC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3684C">
              <w:rPr>
                <w:rFonts w:ascii="Times New Roman" w:hAnsi="Times New Roman"/>
                <w:sz w:val="28"/>
                <w:szCs w:val="28"/>
              </w:rPr>
              <w:t>Обсуждение и утв</w:t>
            </w:r>
            <w:r>
              <w:rPr>
                <w:rFonts w:ascii="Times New Roman" w:hAnsi="Times New Roman"/>
                <w:sz w:val="28"/>
                <w:szCs w:val="28"/>
              </w:rPr>
              <w:t>ерждение плана работы МО на 2018-2019 учебный</w:t>
            </w:r>
            <w:r w:rsidRPr="0073684C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457" w:type="dxa"/>
            <w:vMerge w:val="restart"/>
          </w:tcPr>
          <w:p w:rsidR="00AB3B8C" w:rsidRDefault="00AB3B8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61" w:type="dxa"/>
            <w:vMerge w:val="restart"/>
          </w:tcPr>
          <w:p w:rsidR="00AB3B8C" w:rsidRDefault="00AB3B8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AB3B8C" w:rsidRDefault="00AB3B8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УВР, </w:t>
            </w:r>
          </w:p>
          <w:p w:rsidR="00AB3B8C" w:rsidRDefault="00AB3B8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AB3B8C" w:rsidTr="0033402C">
        <w:trPr>
          <w:trHeight w:val="975"/>
        </w:trPr>
        <w:tc>
          <w:tcPr>
            <w:tcW w:w="768" w:type="dxa"/>
            <w:vMerge/>
          </w:tcPr>
          <w:p w:rsidR="00AB3B8C" w:rsidRPr="006D41BD" w:rsidRDefault="00AB3B8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AB3B8C" w:rsidRDefault="00AB3B8C" w:rsidP="00324DC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3684C">
              <w:rPr>
                <w:rFonts w:ascii="Times New Roman" w:hAnsi="Times New Roman"/>
                <w:sz w:val="28"/>
                <w:szCs w:val="28"/>
              </w:rPr>
              <w:t>Утверждение графика взаимн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73684C">
              <w:rPr>
                <w:rFonts w:ascii="Times New Roman" w:hAnsi="Times New Roman"/>
                <w:sz w:val="28"/>
                <w:szCs w:val="28"/>
              </w:rPr>
              <w:t>посещения уроков учителями предметниками.</w:t>
            </w:r>
          </w:p>
        </w:tc>
        <w:tc>
          <w:tcPr>
            <w:tcW w:w="1457" w:type="dxa"/>
            <w:vMerge/>
          </w:tcPr>
          <w:p w:rsidR="00AB3B8C" w:rsidRDefault="00AB3B8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  <w:vMerge/>
          </w:tcPr>
          <w:p w:rsidR="00AB3B8C" w:rsidRDefault="00AB3B8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B8C" w:rsidTr="00AB3B8C">
        <w:trPr>
          <w:trHeight w:val="750"/>
        </w:trPr>
        <w:tc>
          <w:tcPr>
            <w:tcW w:w="768" w:type="dxa"/>
            <w:vMerge/>
          </w:tcPr>
          <w:p w:rsidR="00AB3B8C" w:rsidRPr="006D41BD" w:rsidRDefault="00AB3B8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AB3B8C" w:rsidRPr="0033402C" w:rsidRDefault="00AB3B8C" w:rsidP="00324D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3684C">
              <w:rPr>
                <w:rFonts w:ascii="Times New Roman" w:hAnsi="Times New Roman"/>
                <w:sz w:val="28"/>
                <w:szCs w:val="28"/>
              </w:rPr>
              <w:t>Корректировка и утверждение тем самообразования учителей.</w:t>
            </w:r>
          </w:p>
        </w:tc>
        <w:tc>
          <w:tcPr>
            <w:tcW w:w="1457" w:type="dxa"/>
            <w:vMerge/>
          </w:tcPr>
          <w:p w:rsidR="00AB3B8C" w:rsidRDefault="00AB3B8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  <w:vMerge/>
          </w:tcPr>
          <w:p w:rsidR="00AB3B8C" w:rsidRDefault="00AB3B8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B8C" w:rsidTr="0033402C">
        <w:trPr>
          <w:trHeight w:val="346"/>
        </w:trPr>
        <w:tc>
          <w:tcPr>
            <w:tcW w:w="768" w:type="dxa"/>
            <w:vMerge/>
          </w:tcPr>
          <w:p w:rsidR="00AB3B8C" w:rsidRPr="006D41BD" w:rsidRDefault="00AB3B8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AB3B8C" w:rsidRDefault="00AB3B8C" w:rsidP="00324D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 Итоги проверки техники чтения.</w:t>
            </w:r>
          </w:p>
        </w:tc>
        <w:tc>
          <w:tcPr>
            <w:tcW w:w="1457" w:type="dxa"/>
            <w:vMerge/>
          </w:tcPr>
          <w:p w:rsidR="00AB3B8C" w:rsidRDefault="00AB3B8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AB3B8C" w:rsidRDefault="00AB3B8C" w:rsidP="006B73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AB3B8C" w:rsidTr="00AB3B8C">
        <w:trPr>
          <w:trHeight w:val="2294"/>
        </w:trPr>
        <w:tc>
          <w:tcPr>
            <w:tcW w:w="768" w:type="dxa"/>
            <w:vMerge w:val="restart"/>
          </w:tcPr>
          <w:p w:rsidR="00AB3B8C" w:rsidRPr="0073684C" w:rsidRDefault="00AB3B8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85" w:type="dxa"/>
          </w:tcPr>
          <w:p w:rsidR="00AB3B8C" w:rsidRDefault="00AB3B8C" w:rsidP="00324DC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 Сообщение классных руководителей и учителей-предметников об изучении вновь прибывших детей. Об адаптации учащихся к новым условиям в первый месяц пребывания в школе.</w:t>
            </w:r>
          </w:p>
        </w:tc>
        <w:tc>
          <w:tcPr>
            <w:tcW w:w="1457" w:type="dxa"/>
            <w:vMerge w:val="restart"/>
          </w:tcPr>
          <w:p w:rsidR="00AB3B8C" w:rsidRDefault="00AB3B8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61" w:type="dxa"/>
          </w:tcPr>
          <w:p w:rsidR="00AB3B8C" w:rsidRDefault="00AB3B8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МО,</w:t>
            </w:r>
          </w:p>
          <w:p w:rsidR="00AB3B8C" w:rsidRDefault="00AB3B8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  <w:p w:rsidR="00AB3B8C" w:rsidRPr="003C4E58" w:rsidRDefault="00AB3B8C" w:rsidP="006B73E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3B8C" w:rsidRPr="003C4E58" w:rsidRDefault="00AB3B8C" w:rsidP="006B73E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402C" w:rsidTr="0033402C">
        <w:trPr>
          <w:trHeight w:val="677"/>
        </w:trPr>
        <w:tc>
          <w:tcPr>
            <w:tcW w:w="768" w:type="dxa"/>
            <w:vMerge/>
          </w:tcPr>
          <w:p w:rsidR="0033402C" w:rsidRDefault="0033402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</w:tcPr>
          <w:p w:rsidR="0033402C" w:rsidRDefault="00AB3B8C" w:rsidP="00324DC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33402C">
              <w:rPr>
                <w:rFonts w:ascii="Times New Roman" w:hAnsi="Times New Roman"/>
                <w:sz w:val="28"/>
                <w:szCs w:val="24"/>
              </w:rPr>
              <w:t>. Открытый урок по истории в 9 классе.</w:t>
            </w:r>
          </w:p>
        </w:tc>
        <w:tc>
          <w:tcPr>
            <w:tcW w:w="1457" w:type="dxa"/>
            <w:vMerge/>
          </w:tcPr>
          <w:p w:rsidR="0033402C" w:rsidRDefault="0033402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33402C" w:rsidRDefault="0033402C" w:rsidP="006D41B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истории: Соколова О. В</w:t>
            </w:r>
          </w:p>
        </w:tc>
      </w:tr>
      <w:tr w:rsidR="00324DC7" w:rsidTr="00AF14A9">
        <w:trPr>
          <w:trHeight w:val="2603"/>
        </w:trPr>
        <w:tc>
          <w:tcPr>
            <w:tcW w:w="768" w:type="dxa"/>
            <w:vMerge w:val="restart"/>
          </w:tcPr>
          <w:p w:rsidR="00324DC7" w:rsidRPr="0073684C" w:rsidRDefault="00324DC7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85" w:type="dxa"/>
          </w:tcPr>
          <w:p w:rsidR="00324DC7" w:rsidRDefault="00324DC7" w:rsidP="006B73E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Сообщение на тему: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3C4E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Особенности построения современного урока в условиях введения ФГОС образования для обучающихся с умственной отсталостью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3C4E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57" w:type="dxa"/>
            <w:vMerge w:val="restart"/>
          </w:tcPr>
          <w:p w:rsidR="00324DC7" w:rsidRDefault="00324DC7" w:rsidP="006B73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61" w:type="dxa"/>
          </w:tcPr>
          <w:p w:rsidR="00324DC7" w:rsidRPr="003C4E58" w:rsidRDefault="00324DC7" w:rsidP="006B73E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324DC7" w:rsidRPr="003C4E58" w:rsidRDefault="00324DC7" w:rsidP="006B73E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4DC7" w:rsidRPr="003C4E58" w:rsidRDefault="00324DC7" w:rsidP="006B73E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4DC7" w:rsidRPr="003C4E58" w:rsidRDefault="00324DC7" w:rsidP="006B73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4DC7" w:rsidTr="0033402C">
        <w:trPr>
          <w:trHeight w:val="683"/>
        </w:trPr>
        <w:tc>
          <w:tcPr>
            <w:tcW w:w="768" w:type="dxa"/>
            <w:vMerge/>
          </w:tcPr>
          <w:p w:rsidR="00324DC7" w:rsidRDefault="00324DC7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</w:tcPr>
          <w:p w:rsidR="00324DC7" w:rsidRDefault="00324DC7" w:rsidP="006B73E4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Открытый урок по математике в 5 классе.</w:t>
            </w:r>
          </w:p>
        </w:tc>
        <w:tc>
          <w:tcPr>
            <w:tcW w:w="1457" w:type="dxa"/>
            <w:vMerge/>
          </w:tcPr>
          <w:p w:rsidR="00324DC7" w:rsidRDefault="00324DC7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324DC7" w:rsidRDefault="00324DC7" w:rsidP="006B73E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математики: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Ташенкова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 Е</w:t>
            </w:r>
          </w:p>
        </w:tc>
      </w:tr>
      <w:tr w:rsidR="00324DC7" w:rsidTr="006D41BD">
        <w:trPr>
          <w:trHeight w:val="795"/>
        </w:trPr>
        <w:tc>
          <w:tcPr>
            <w:tcW w:w="768" w:type="dxa"/>
            <w:vMerge/>
          </w:tcPr>
          <w:p w:rsidR="00324DC7" w:rsidRPr="00B8408A" w:rsidRDefault="00324DC7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324DC7" w:rsidRDefault="00324DC7" w:rsidP="006B73E4">
            <w:pPr>
              <w:spacing w:after="0" w:line="276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3.Открытый урок по письму в 6 классе.                              </w:t>
            </w:r>
          </w:p>
        </w:tc>
        <w:tc>
          <w:tcPr>
            <w:tcW w:w="1457" w:type="dxa"/>
            <w:vMerge/>
          </w:tcPr>
          <w:p w:rsidR="00324DC7" w:rsidRDefault="00324DC7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324DC7" w:rsidRDefault="00324DC7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Учитель: </w:t>
            </w:r>
          </w:p>
          <w:p w:rsidR="00324DC7" w:rsidRDefault="00324DC7" w:rsidP="006B73E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Барабанова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Н.</w:t>
            </w:r>
          </w:p>
        </w:tc>
      </w:tr>
      <w:tr w:rsidR="00324DC7" w:rsidTr="0033402C">
        <w:trPr>
          <w:trHeight w:val="301"/>
        </w:trPr>
        <w:tc>
          <w:tcPr>
            <w:tcW w:w="768" w:type="dxa"/>
            <w:vMerge/>
          </w:tcPr>
          <w:p w:rsidR="00324DC7" w:rsidRPr="00B8408A" w:rsidRDefault="00324DC7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324DC7" w:rsidRDefault="00324DC7" w:rsidP="006B73E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 Открытый урок по математике в 4 классе.</w:t>
            </w:r>
          </w:p>
        </w:tc>
        <w:tc>
          <w:tcPr>
            <w:tcW w:w="1457" w:type="dxa"/>
            <w:vMerge/>
          </w:tcPr>
          <w:p w:rsidR="00324DC7" w:rsidRDefault="00324DC7" w:rsidP="006B73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324DC7" w:rsidRDefault="00324DC7" w:rsidP="006B73E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</w:t>
            </w:r>
          </w:p>
          <w:p w:rsidR="00324DC7" w:rsidRDefault="00324DC7" w:rsidP="006B73E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начальных классов: </w:t>
            </w:r>
          </w:p>
          <w:p w:rsidR="00324DC7" w:rsidRDefault="00324DC7" w:rsidP="006B73E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Тузина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 Ф.</w:t>
            </w:r>
          </w:p>
        </w:tc>
      </w:tr>
      <w:tr w:rsidR="00DD68FC" w:rsidTr="0033402C">
        <w:trPr>
          <w:trHeight w:val="645"/>
        </w:trPr>
        <w:tc>
          <w:tcPr>
            <w:tcW w:w="768" w:type="dxa"/>
            <w:vMerge w:val="restart"/>
          </w:tcPr>
          <w:p w:rsidR="00DD68FC" w:rsidRPr="0073684C" w:rsidRDefault="00DD68F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85" w:type="dxa"/>
          </w:tcPr>
          <w:p w:rsidR="00DD68FC" w:rsidRPr="00B8408A" w:rsidRDefault="00DD68FC" w:rsidP="006B73E4">
            <w:pPr>
              <w:spacing w:after="0"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8408A">
              <w:rPr>
                <w:rFonts w:ascii="Times New Roman" w:hAnsi="Times New Roman"/>
                <w:sz w:val="28"/>
                <w:szCs w:val="28"/>
              </w:rPr>
              <w:t>Открытый урок по столярному делу в 9 классе</w:t>
            </w:r>
          </w:p>
        </w:tc>
        <w:tc>
          <w:tcPr>
            <w:tcW w:w="1457" w:type="dxa"/>
            <w:vMerge w:val="restart"/>
          </w:tcPr>
          <w:p w:rsidR="00DD68FC" w:rsidRDefault="00DD68F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61" w:type="dxa"/>
          </w:tcPr>
          <w:p w:rsidR="00DD68FC" w:rsidRDefault="00DD68F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</w:t>
            </w:r>
          </w:p>
          <w:p w:rsidR="00DD68FC" w:rsidRDefault="00DD68F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столярного дела: </w:t>
            </w:r>
          </w:p>
          <w:p w:rsidR="00DD68FC" w:rsidRDefault="00DD68F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Куприянов С. Л.</w:t>
            </w:r>
          </w:p>
        </w:tc>
      </w:tr>
      <w:tr w:rsidR="00DD68FC" w:rsidTr="0033402C">
        <w:trPr>
          <w:trHeight w:val="2415"/>
        </w:trPr>
        <w:tc>
          <w:tcPr>
            <w:tcW w:w="768" w:type="dxa"/>
            <w:vMerge/>
          </w:tcPr>
          <w:p w:rsidR="00DD68FC" w:rsidRPr="006D41BD" w:rsidRDefault="00DD68F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DD68FC" w:rsidRDefault="00DD68FC" w:rsidP="006B73E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Сообщение по теме:</w:t>
            </w:r>
            <w:r w:rsidRPr="00B8408A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«</w:t>
            </w:r>
            <w:r w:rsidRPr="00B8408A">
              <w:rPr>
                <w:rFonts w:ascii="Times New Roman" w:eastAsiaTheme="minorHAnsi" w:hAnsi="Times New Roman"/>
                <w:sz w:val="28"/>
                <w:szCs w:val="28"/>
              </w:rPr>
              <w:t>Организация внеурочной деятельности в условиях реализации ФГОС обучающихся с умственной отсталостью (интеллектуальными нарушениями)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1457" w:type="dxa"/>
            <w:vMerge/>
          </w:tcPr>
          <w:p w:rsidR="00DD68FC" w:rsidRDefault="00DD68F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DD68FC" w:rsidRDefault="00DD68F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Учителя начальных классов: </w:t>
            </w:r>
          </w:p>
          <w:p w:rsidR="00DD68FC" w:rsidRDefault="00DD68F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Тузина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 Ф., </w:t>
            </w:r>
          </w:p>
          <w:p w:rsidR="00DD68FC" w:rsidRDefault="00DD68F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Уткина Т. С.</w:t>
            </w:r>
          </w:p>
          <w:p w:rsidR="006D41BD" w:rsidRDefault="00DD68F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Социальный педагог: </w:t>
            </w:r>
          </w:p>
          <w:p w:rsidR="00DD68FC" w:rsidRDefault="00DD68F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Билетова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 Л.</w:t>
            </w:r>
          </w:p>
        </w:tc>
      </w:tr>
      <w:tr w:rsidR="00DD68FC" w:rsidTr="0033402C">
        <w:trPr>
          <w:trHeight w:val="638"/>
        </w:trPr>
        <w:tc>
          <w:tcPr>
            <w:tcW w:w="768" w:type="dxa"/>
            <w:vMerge/>
          </w:tcPr>
          <w:p w:rsidR="00DD68FC" w:rsidRPr="006D41BD" w:rsidRDefault="00DD68F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DD68FC" w:rsidRDefault="00DD68FC" w:rsidP="006B73E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Открытый урок по географии в 9 классе</w:t>
            </w:r>
          </w:p>
        </w:tc>
        <w:tc>
          <w:tcPr>
            <w:tcW w:w="1457" w:type="dxa"/>
            <w:vMerge/>
          </w:tcPr>
          <w:p w:rsidR="00DD68FC" w:rsidRDefault="00DD68F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DD68FC" w:rsidRDefault="00DD68F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Учитель: Калинина Л. В.</w:t>
            </w:r>
          </w:p>
        </w:tc>
      </w:tr>
      <w:tr w:rsidR="00DD68FC" w:rsidTr="0033402C">
        <w:trPr>
          <w:trHeight w:val="1035"/>
        </w:trPr>
        <w:tc>
          <w:tcPr>
            <w:tcW w:w="768" w:type="dxa"/>
            <w:vMerge w:val="restart"/>
          </w:tcPr>
          <w:p w:rsidR="00DD68FC" w:rsidRPr="0073684C" w:rsidRDefault="00DD68F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85" w:type="dxa"/>
          </w:tcPr>
          <w:p w:rsidR="00DD68FC" w:rsidRDefault="00DD68FC" w:rsidP="006B73E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1.Открытый урок по швейному делу в 5-6 классах</w:t>
            </w:r>
          </w:p>
        </w:tc>
        <w:tc>
          <w:tcPr>
            <w:tcW w:w="1457" w:type="dxa"/>
            <w:vMerge w:val="restart"/>
          </w:tcPr>
          <w:p w:rsidR="00DD68FC" w:rsidRDefault="00DD68F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761" w:type="dxa"/>
          </w:tcPr>
          <w:p w:rsidR="00DD68FC" w:rsidRDefault="00DD68F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</w:t>
            </w:r>
          </w:p>
          <w:p w:rsidR="00DD68FC" w:rsidRDefault="00DD68F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швейного дела: </w:t>
            </w:r>
          </w:p>
          <w:p w:rsidR="00DD68FC" w:rsidRDefault="00DD68F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Захарова Н. В.</w:t>
            </w:r>
          </w:p>
        </w:tc>
      </w:tr>
      <w:tr w:rsidR="00DD68FC" w:rsidTr="0033402C">
        <w:trPr>
          <w:trHeight w:val="255"/>
        </w:trPr>
        <w:tc>
          <w:tcPr>
            <w:tcW w:w="768" w:type="dxa"/>
            <w:vMerge/>
          </w:tcPr>
          <w:p w:rsidR="00DD68FC" w:rsidRPr="006D41BD" w:rsidRDefault="00DD68F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DD68FC" w:rsidRDefault="00DD68FC" w:rsidP="006B73E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Открытый урок по природоведению в 5 классе</w:t>
            </w:r>
          </w:p>
        </w:tc>
        <w:tc>
          <w:tcPr>
            <w:tcW w:w="1457" w:type="dxa"/>
            <w:vMerge/>
          </w:tcPr>
          <w:p w:rsidR="00DD68FC" w:rsidRDefault="00DD68F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0F5E54" w:rsidRDefault="00DD68F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</w:t>
            </w:r>
          </w:p>
          <w:p w:rsidR="00DD68FC" w:rsidRDefault="00DD68F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начальных классов: Яковлева Н. А.</w:t>
            </w:r>
          </w:p>
        </w:tc>
      </w:tr>
      <w:tr w:rsidR="005C0C2B" w:rsidTr="005C0C2B">
        <w:trPr>
          <w:trHeight w:val="1110"/>
        </w:trPr>
        <w:tc>
          <w:tcPr>
            <w:tcW w:w="768" w:type="dxa"/>
            <w:vMerge w:val="restart"/>
          </w:tcPr>
          <w:p w:rsidR="005C0C2B" w:rsidRDefault="005C0C2B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585" w:type="dxa"/>
          </w:tcPr>
          <w:p w:rsidR="005C0C2B" w:rsidRDefault="005C0C2B" w:rsidP="006B73E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1.Открытый урок по физкультуре </w:t>
            </w:r>
          </w:p>
          <w:p w:rsidR="005C0C2B" w:rsidRDefault="005C0C2B" w:rsidP="006B73E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0C2B" w:rsidRDefault="005C0C2B" w:rsidP="006B73E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</w:tcPr>
          <w:p w:rsidR="005C0C2B" w:rsidRDefault="005C0C2B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761" w:type="dxa"/>
          </w:tcPr>
          <w:p w:rsidR="005C0C2B" w:rsidRDefault="005C0C2B" w:rsidP="006B73E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физкультуры: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Ташенков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Ю.</w:t>
            </w:r>
          </w:p>
        </w:tc>
      </w:tr>
      <w:tr w:rsidR="005C0C2B" w:rsidTr="0033402C">
        <w:trPr>
          <w:trHeight w:val="726"/>
        </w:trPr>
        <w:tc>
          <w:tcPr>
            <w:tcW w:w="768" w:type="dxa"/>
            <w:vMerge/>
          </w:tcPr>
          <w:p w:rsidR="005C0C2B" w:rsidRDefault="005C0C2B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</w:tcPr>
          <w:p w:rsidR="005C0C2B" w:rsidRDefault="005C0C2B" w:rsidP="006B73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Открытое занятие по логопедии</w:t>
            </w:r>
          </w:p>
        </w:tc>
        <w:tc>
          <w:tcPr>
            <w:tcW w:w="1457" w:type="dxa"/>
            <w:vMerge/>
          </w:tcPr>
          <w:p w:rsidR="005C0C2B" w:rsidRDefault="005C0C2B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C0C2B" w:rsidRDefault="005C0C2B" w:rsidP="006B73E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– логопед: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Бадина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 Н.</w:t>
            </w:r>
          </w:p>
        </w:tc>
      </w:tr>
      <w:tr w:rsidR="0033402C" w:rsidTr="0033402C">
        <w:trPr>
          <w:trHeight w:val="1620"/>
        </w:trPr>
        <w:tc>
          <w:tcPr>
            <w:tcW w:w="768" w:type="dxa"/>
            <w:vMerge w:val="restart"/>
          </w:tcPr>
          <w:p w:rsidR="0033402C" w:rsidRPr="00DD68FC" w:rsidRDefault="0033402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85" w:type="dxa"/>
          </w:tcPr>
          <w:p w:rsidR="0033402C" w:rsidRPr="00DD68FC" w:rsidRDefault="0033402C" w:rsidP="006B73E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1.Семинар: «Формирование жизненно – важных компетенций у умственно – отсталых детей в условиях школы – интерната».</w:t>
            </w:r>
          </w:p>
        </w:tc>
        <w:tc>
          <w:tcPr>
            <w:tcW w:w="1457" w:type="dxa"/>
            <w:vMerge w:val="restart"/>
          </w:tcPr>
          <w:p w:rsidR="0033402C" w:rsidRPr="00DD68FC" w:rsidRDefault="0033402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61" w:type="dxa"/>
          </w:tcPr>
          <w:p w:rsidR="0033402C" w:rsidRDefault="0033402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33402C" w:rsidRDefault="0033402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33402C" w:rsidRDefault="0033402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УВР, </w:t>
            </w:r>
          </w:p>
          <w:p w:rsidR="0033402C" w:rsidRPr="00701C60" w:rsidRDefault="0033402C" w:rsidP="006B73E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5C0C2B" w:rsidTr="00C65213">
        <w:trPr>
          <w:trHeight w:val="1491"/>
        </w:trPr>
        <w:tc>
          <w:tcPr>
            <w:tcW w:w="768" w:type="dxa"/>
            <w:vMerge/>
          </w:tcPr>
          <w:p w:rsidR="005C0C2B" w:rsidRDefault="005C0C2B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</w:tcPr>
          <w:p w:rsidR="005C0C2B" w:rsidRDefault="005C0C2B" w:rsidP="000F5E5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Открытый урок по миру природы и человека в 3 классе.</w:t>
            </w:r>
          </w:p>
        </w:tc>
        <w:tc>
          <w:tcPr>
            <w:tcW w:w="1457" w:type="dxa"/>
            <w:vMerge/>
          </w:tcPr>
          <w:p w:rsidR="005C0C2B" w:rsidRDefault="005C0C2B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5C0C2B" w:rsidRDefault="005C0C2B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</w:t>
            </w:r>
          </w:p>
          <w:p w:rsidR="005C0C2B" w:rsidRDefault="005C0C2B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начальных классов: </w:t>
            </w:r>
          </w:p>
          <w:p w:rsidR="005C0C2B" w:rsidRDefault="005C0C2B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Уткина Т. С.</w:t>
            </w:r>
          </w:p>
        </w:tc>
      </w:tr>
      <w:tr w:rsidR="00DD68FC" w:rsidTr="0033402C">
        <w:trPr>
          <w:trHeight w:val="255"/>
        </w:trPr>
        <w:tc>
          <w:tcPr>
            <w:tcW w:w="768" w:type="dxa"/>
          </w:tcPr>
          <w:p w:rsidR="00DD68FC" w:rsidRPr="00DD68FC" w:rsidRDefault="00DD68F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85" w:type="dxa"/>
          </w:tcPr>
          <w:p w:rsidR="00DD68FC" w:rsidRPr="00701C60" w:rsidRDefault="00701C60" w:rsidP="006B73E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01C60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r w:rsidRPr="00701C60">
              <w:rPr>
                <w:rFonts w:ascii="Times New Roman" w:hAnsi="Times New Roman"/>
                <w:sz w:val="28"/>
                <w:szCs w:val="24"/>
              </w:rPr>
              <w:t xml:space="preserve">проверки техники чтения.                                </w:t>
            </w:r>
          </w:p>
        </w:tc>
        <w:tc>
          <w:tcPr>
            <w:tcW w:w="1457" w:type="dxa"/>
          </w:tcPr>
          <w:p w:rsidR="00DD68FC" w:rsidRDefault="00701C60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61" w:type="dxa"/>
          </w:tcPr>
          <w:p w:rsidR="00B04CAA" w:rsidRDefault="00B04CAA" w:rsidP="00B04C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DD68FC" w:rsidRDefault="00DD68F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402C" w:rsidTr="0033402C">
        <w:trPr>
          <w:trHeight w:val="540"/>
        </w:trPr>
        <w:tc>
          <w:tcPr>
            <w:tcW w:w="768" w:type="dxa"/>
            <w:vMerge w:val="restart"/>
          </w:tcPr>
          <w:p w:rsidR="0033402C" w:rsidRPr="00DD68FC" w:rsidRDefault="0033402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85" w:type="dxa"/>
          </w:tcPr>
          <w:p w:rsidR="0033402C" w:rsidRDefault="0033402C" w:rsidP="006B73E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1.Анализ работы МО учителей за год.</w:t>
            </w:r>
          </w:p>
        </w:tc>
        <w:tc>
          <w:tcPr>
            <w:tcW w:w="1457" w:type="dxa"/>
            <w:vMerge w:val="restart"/>
          </w:tcPr>
          <w:p w:rsidR="0033402C" w:rsidRDefault="0033402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1" w:type="dxa"/>
            <w:vMerge w:val="restart"/>
          </w:tcPr>
          <w:p w:rsidR="0033402C" w:rsidRDefault="0033402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33402C" w:rsidTr="0033402C">
        <w:trPr>
          <w:trHeight w:val="1362"/>
        </w:trPr>
        <w:tc>
          <w:tcPr>
            <w:tcW w:w="768" w:type="dxa"/>
            <w:vMerge/>
          </w:tcPr>
          <w:p w:rsidR="0033402C" w:rsidRDefault="0033402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</w:tcPr>
          <w:p w:rsidR="0033402C" w:rsidRDefault="0033402C" w:rsidP="006B73E4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2.Калейдоскоп педагогических идей «Мои методические находки»                         </w:t>
            </w:r>
          </w:p>
        </w:tc>
        <w:tc>
          <w:tcPr>
            <w:tcW w:w="1457" w:type="dxa"/>
            <w:vMerge/>
          </w:tcPr>
          <w:p w:rsidR="0033402C" w:rsidRDefault="0033402C" w:rsidP="006B73E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  <w:vMerge/>
          </w:tcPr>
          <w:p w:rsidR="0033402C" w:rsidRDefault="0033402C" w:rsidP="006B73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B3B8C" w:rsidRDefault="00AB3B8C" w:rsidP="00491BEB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491BEB" w:rsidRDefault="00491BEB" w:rsidP="00491BEB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B73E4" w:rsidRPr="006B73E4" w:rsidRDefault="005B2A0D" w:rsidP="0065185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 работы с молодыми </w:t>
      </w:r>
      <w:r w:rsidR="006B73E4" w:rsidRPr="006B73E4">
        <w:rPr>
          <w:rFonts w:ascii="Times New Roman" w:hAnsi="Times New Roman"/>
          <w:b/>
          <w:sz w:val="28"/>
          <w:szCs w:val="28"/>
        </w:rPr>
        <w:t>педагогами.</w:t>
      </w:r>
    </w:p>
    <w:p w:rsidR="006B73E4" w:rsidRPr="006B73E4" w:rsidRDefault="006B73E4" w:rsidP="00651858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B73E4">
        <w:rPr>
          <w:bCs/>
          <w:i/>
          <w:iCs/>
          <w:color w:val="000000"/>
          <w:sz w:val="28"/>
          <w:szCs w:val="28"/>
        </w:rPr>
        <w:t>Цель работы: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B73E4">
        <w:rPr>
          <w:sz w:val="28"/>
          <w:szCs w:val="28"/>
        </w:rPr>
        <w:t xml:space="preserve">казание практической помощи молодым </w:t>
      </w:r>
      <w:r>
        <w:rPr>
          <w:sz w:val="28"/>
          <w:szCs w:val="28"/>
        </w:rPr>
        <w:t xml:space="preserve">педагогам </w:t>
      </w:r>
      <w:r w:rsidRPr="006B73E4">
        <w:rPr>
          <w:sz w:val="28"/>
          <w:szCs w:val="28"/>
        </w:rPr>
        <w:t>в школе, вопросах совершенствования теоретических знаний</w:t>
      </w:r>
      <w:r>
        <w:rPr>
          <w:sz w:val="28"/>
          <w:szCs w:val="28"/>
        </w:rPr>
        <w:t>.</w:t>
      </w:r>
    </w:p>
    <w:p w:rsidR="00651858" w:rsidRPr="00651858" w:rsidRDefault="00651858" w:rsidP="00651858">
      <w:pPr>
        <w:shd w:val="clear" w:color="auto" w:fill="FFFFFF"/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651858"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651858" w:rsidRPr="006B73E4" w:rsidRDefault="00651858" w:rsidP="00651858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6B7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повышать профессиональный уровень педагога с учетом его потребностей, затруднений, достижений;</w:t>
      </w:r>
    </w:p>
    <w:p w:rsidR="00651858" w:rsidRPr="006B73E4" w:rsidRDefault="00651858" w:rsidP="00651858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6B7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творческий потенциал начинающих  педагогов, мотивировать их участие в инновационной деятельности; проследить динамику развития профессиональной деятельности каждого педагога;</w:t>
      </w:r>
    </w:p>
    <w:p w:rsidR="00651858" w:rsidRPr="00651858" w:rsidRDefault="00651858" w:rsidP="00651858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518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повышать продуктивность работы педагога и результативность учебно-воспитательного процесса в образовательном учреждении</w:t>
      </w:r>
    </w:p>
    <w:p w:rsidR="00651858" w:rsidRPr="006B73E4" w:rsidRDefault="00651858" w:rsidP="00651858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6B7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удовлетворения запросов по самообразованию начинающих педагогов</w:t>
      </w:r>
    </w:p>
    <w:p w:rsidR="00651858" w:rsidRDefault="00651858" w:rsidP="00651858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51858">
        <w:rPr>
          <w:rFonts w:ascii="Times New Roman" w:hAnsi="Times New Roman"/>
          <w:sz w:val="28"/>
          <w:szCs w:val="28"/>
        </w:rPr>
        <w:t xml:space="preserve">определить </w:t>
      </w:r>
      <w:proofErr w:type="spellStart"/>
      <w:r w:rsidRPr="0065185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51858">
        <w:rPr>
          <w:rFonts w:ascii="Times New Roman" w:hAnsi="Times New Roman"/>
          <w:sz w:val="28"/>
          <w:szCs w:val="28"/>
        </w:rPr>
        <w:t xml:space="preserve"> профессионально значимых качеств с целью разработки адаптационной программы профессионального становления молодого учителя;</w:t>
      </w:r>
    </w:p>
    <w:p w:rsidR="00651858" w:rsidRDefault="00651858" w:rsidP="00651858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51858">
        <w:rPr>
          <w:rFonts w:ascii="Times New Roman" w:hAnsi="Times New Roman"/>
          <w:sz w:val="28"/>
          <w:szCs w:val="28"/>
        </w:rPr>
        <w:t>сформировать навыки самоорганизации и активности</w:t>
      </w:r>
    </w:p>
    <w:p w:rsidR="00651858" w:rsidRDefault="00651858" w:rsidP="00651858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51858">
        <w:rPr>
          <w:rFonts w:ascii="Times New Roman" w:hAnsi="Times New Roman"/>
          <w:sz w:val="28"/>
          <w:szCs w:val="28"/>
        </w:rPr>
        <w:t>выявить наиболее серьезные проблемы начинающих педагогов в учебном процессе и определить пути их разрешения</w:t>
      </w:r>
    </w:p>
    <w:p w:rsidR="00651858" w:rsidRDefault="00651858" w:rsidP="00651858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lang w:eastAsia="ru-RU"/>
        </w:rPr>
        <w:t>Посещение уроков молодого специалиста членами администрации школы, руководителем МО.</w:t>
      </w:r>
    </w:p>
    <w:p w:rsidR="00651858" w:rsidRPr="00651858" w:rsidRDefault="00651858" w:rsidP="00651858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651858">
        <w:rPr>
          <w:rFonts w:ascii="Times New Roman" w:hAnsi="Times New Roman"/>
          <w:i/>
          <w:sz w:val="28"/>
          <w:szCs w:val="28"/>
        </w:rPr>
        <w:t>Формы работы:</w:t>
      </w:r>
    </w:p>
    <w:p w:rsidR="006B73E4" w:rsidRPr="00651858" w:rsidRDefault="006B73E4" w:rsidP="00651858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51858">
        <w:rPr>
          <w:color w:val="000000"/>
          <w:sz w:val="28"/>
          <w:szCs w:val="28"/>
        </w:rPr>
        <w:t>1.</w:t>
      </w:r>
      <w:r w:rsidRPr="00651858">
        <w:rPr>
          <w:rFonts w:ascii="Calibri" w:hAnsi="Calibri" w:cs="Arial"/>
          <w:color w:val="000000"/>
          <w:sz w:val="28"/>
          <w:szCs w:val="28"/>
        </w:rPr>
        <w:t> </w:t>
      </w:r>
      <w:r w:rsidRPr="00651858">
        <w:rPr>
          <w:bCs/>
          <w:color w:val="000000"/>
          <w:sz w:val="28"/>
          <w:szCs w:val="28"/>
        </w:rPr>
        <w:t>Коллективная:</w:t>
      </w:r>
      <w:r w:rsidRPr="00651858">
        <w:rPr>
          <w:rFonts w:ascii="Calibri" w:hAnsi="Calibri" w:cs="Arial"/>
          <w:color w:val="000000"/>
          <w:sz w:val="28"/>
          <w:szCs w:val="28"/>
        </w:rPr>
        <w:t> </w:t>
      </w:r>
      <w:r w:rsidRPr="00651858">
        <w:rPr>
          <w:color w:val="000000"/>
          <w:sz w:val="28"/>
          <w:szCs w:val="28"/>
        </w:rPr>
        <w:t xml:space="preserve">педагогический совет, семинары, заседание </w:t>
      </w:r>
      <w:r w:rsidR="00651858">
        <w:rPr>
          <w:color w:val="000000"/>
          <w:sz w:val="28"/>
          <w:szCs w:val="28"/>
        </w:rPr>
        <w:t>предметного МО.</w:t>
      </w:r>
    </w:p>
    <w:p w:rsidR="006B73E4" w:rsidRPr="00651858" w:rsidRDefault="006B73E4" w:rsidP="00651858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51858">
        <w:rPr>
          <w:bCs/>
          <w:color w:val="000000"/>
          <w:sz w:val="28"/>
          <w:szCs w:val="28"/>
        </w:rPr>
        <w:t>2.</w:t>
      </w:r>
      <w:r w:rsidRPr="00651858">
        <w:rPr>
          <w:b/>
          <w:bCs/>
          <w:color w:val="000000"/>
          <w:sz w:val="28"/>
          <w:szCs w:val="28"/>
        </w:rPr>
        <w:t xml:space="preserve"> </w:t>
      </w:r>
      <w:r w:rsidRPr="00651858">
        <w:rPr>
          <w:bCs/>
          <w:color w:val="000000"/>
          <w:sz w:val="28"/>
          <w:szCs w:val="28"/>
        </w:rPr>
        <w:t>Групповая:</w:t>
      </w:r>
      <w:r w:rsidRPr="00651858">
        <w:rPr>
          <w:rFonts w:ascii="Calibri" w:hAnsi="Calibri" w:cs="Arial"/>
          <w:color w:val="000000"/>
          <w:sz w:val="28"/>
          <w:szCs w:val="28"/>
        </w:rPr>
        <w:t> </w:t>
      </w:r>
      <w:r w:rsidRPr="00651858">
        <w:rPr>
          <w:color w:val="000000"/>
          <w:sz w:val="28"/>
          <w:szCs w:val="28"/>
        </w:rPr>
        <w:t xml:space="preserve">групповое консультирование; групповые дискуссии; заседания школьного МО учителей начальных классов, </w:t>
      </w:r>
      <w:proofErr w:type="spellStart"/>
      <w:r w:rsidRPr="00651858">
        <w:rPr>
          <w:color w:val="000000"/>
          <w:sz w:val="28"/>
          <w:szCs w:val="28"/>
        </w:rPr>
        <w:t>взаимопосещение</w:t>
      </w:r>
      <w:proofErr w:type="spellEnd"/>
      <w:r w:rsidRPr="00651858">
        <w:rPr>
          <w:color w:val="000000"/>
          <w:sz w:val="28"/>
          <w:szCs w:val="28"/>
        </w:rPr>
        <w:t xml:space="preserve"> уроков.</w:t>
      </w:r>
    </w:p>
    <w:p w:rsidR="006B73E4" w:rsidRPr="00651858" w:rsidRDefault="006B73E4" w:rsidP="00651858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51858">
        <w:rPr>
          <w:bCs/>
          <w:color w:val="000000"/>
          <w:sz w:val="28"/>
          <w:szCs w:val="28"/>
        </w:rPr>
        <w:t>3</w:t>
      </w:r>
      <w:r w:rsidRPr="00651858">
        <w:rPr>
          <w:b/>
          <w:bCs/>
          <w:color w:val="000000"/>
          <w:sz w:val="28"/>
          <w:szCs w:val="28"/>
        </w:rPr>
        <w:t xml:space="preserve">. </w:t>
      </w:r>
      <w:r w:rsidRPr="00651858">
        <w:rPr>
          <w:bCs/>
          <w:color w:val="000000"/>
          <w:sz w:val="28"/>
          <w:szCs w:val="28"/>
        </w:rPr>
        <w:t>Индивидуальная:</w:t>
      </w:r>
      <w:r w:rsidRPr="00651858">
        <w:rPr>
          <w:rFonts w:ascii="Calibri" w:hAnsi="Calibri" w:cs="Arial"/>
          <w:color w:val="000000"/>
          <w:sz w:val="28"/>
          <w:szCs w:val="28"/>
        </w:rPr>
        <w:t> </w:t>
      </w:r>
      <w:r w:rsidRPr="00651858">
        <w:rPr>
          <w:color w:val="000000"/>
          <w:sz w:val="28"/>
          <w:szCs w:val="28"/>
        </w:rPr>
        <w:t>индивидуальные консультации; практические занятия (посещение занятий, проведение внеклассных мероприятий, проектирование этапов урока, составление планов - конспектов урока,</w:t>
      </w:r>
      <w:proofErr w:type="gramStart"/>
      <w:r w:rsidRPr="00651858">
        <w:rPr>
          <w:color w:val="000000"/>
          <w:sz w:val="28"/>
          <w:szCs w:val="28"/>
        </w:rPr>
        <w:t xml:space="preserve"> ,</w:t>
      </w:r>
      <w:proofErr w:type="gramEnd"/>
      <w:r w:rsidRPr="00651858">
        <w:rPr>
          <w:color w:val="000000"/>
          <w:sz w:val="28"/>
          <w:szCs w:val="28"/>
        </w:rPr>
        <w:t xml:space="preserve"> разработка</w:t>
      </w:r>
      <w:r w:rsidR="00651858">
        <w:rPr>
          <w:color w:val="000000"/>
          <w:sz w:val="28"/>
          <w:szCs w:val="28"/>
        </w:rPr>
        <w:t xml:space="preserve"> адаптированных </w:t>
      </w:r>
      <w:r w:rsidRPr="00651858">
        <w:rPr>
          <w:color w:val="000000"/>
          <w:sz w:val="28"/>
          <w:szCs w:val="28"/>
        </w:rPr>
        <w:t xml:space="preserve"> программ и календарно - тематического планирования и др.).</w:t>
      </w:r>
    </w:p>
    <w:p w:rsidR="0039712D" w:rsidRPr="00651858" w:rsidRDefault="006B73E4" w:rsidP="0065185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51858">
        <w:rPr>
          <w:rFonts w:ascii="Times New Roman" w:hAnsi="Times New Roman"/>
          <w:i/>
          <w:sz w:val="28"/>
          <w:szCs w:val="28"/>
        </w:rPr>
        <w:t>Прогнозируемый результат:</w:t>
      </w:r>
      <w:r w:rsidRPr="00651858">
        <w:rPr>
          <w:rFonts w:ascii="Times New Roman" w:hAnsi="Times New Roman"/>
          <w:sz w:val="28"/>
          <w:szCs w:val="28"/>
        </w:rPr>
        <w:t xml:space="preserve"> молодой специалист с сформированными навыками самоорганизации, самостоятельного поиска информации, владеющий знаниями и умениями в области поурочного планирования, анализа и самоанализа урока. </w:t>
      </w:r>
    </w:p>
    <w:sectPr w:rsidR="0039712D" w:rsidRPr="00651858" w:rsidSect="001E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421"/>
    <w:multiLevelType w:val="hybridMultilevel"/>
    <w:tmpl w:val="5B4C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9FF"/>
    <w:multiLevelType w:val="hybridMultilevel"/>
    <w:tmpl w:val="BAC4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803"/>
    <w:multiLevelType w:val="hybridMultilevel"/>
    <w:tmpl w:val="8DC0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7600D"/>
    <w:multiLevelType w:val="hybridMultilevel"/>
    <w:tmpl w:val="084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8483B"/>
    <w:multiLevelType w:val="multilevel"/>
    <w:tmpl w:val="8CA2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95F7E"/>
    <w:multiLevelType w:val="hybridMultilevel"/>
    <w:tmpl w:val="58A8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A5BD3"/>
    <w:multiLevelType w:val="hybridMultilevel"/>
    <w:tmpl w:val="4D76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A22B4"/>
    <w:multiLevelType w:val="hybridMultilevel"/>
    <w:tmpl w:val="806A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542"/>
    <w:rsid w:val="000274AC"/>
    <w:rsid w:val="000460C8"/>
    <w:rsid w:val="000539BC"/>
    <w:rsid w:val="000F5E54"/>
    <w:rsid w:val="001D3814"/>
    <w:rsid w:val="001E6CF9"/>
    <w:rsid w:val="0021583B"/>
    <w:rsid w:val="00280D4A"/>
    <w:rsid w:val="002B1D2C"/>
    <w:rsid w:val="00324DC7"/>
    <w:rsid w:val="0033402C"/>
    <w:rsid w:val="0039712D"/>
    <w:rsid w:val="003C4E58"/>
    <w:rsid w:val="00491BEB"/>
    <w:rsid w:val="00544612"/>
    <w:rsid w:val="005B2A0D"/>
    <w:rsid w:val="005C0C2B"/>
    <w:rsid w:val="00651858"/>
    <w:rsid w:val="00693888"/>
    <w:rsid w:val="006967EC"/>
    <w:rsid w:val="006B73E4"/>
    <w:rsid w:val="006D41BD"/>
    <w:rsid w:val="00701C60"/>
    <w:rsid w:val="0073684C"/>
    <w:rsid w:val="0075028A"/>
    <w:rsid w:val="007910D7"/>
    <w:rsid w:val="00885296"/>
    <w:rsid w:val="00924542"/>
    <w:rsid w:val="009E7310"/>
    <w:rsid w:val="00AB3B8C"/>
    <w:rsid w:val="00B04CAA"/>
    <w:rsid w:val="00B8408A"/>
    <w:rsid w:val="00DD68FC"/>
    <w:rsid w:val="00F7333F"/>
    <w:rsid w:val="00FE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3B"/>
    <w:pPr>
      <w:ind w:left="720"/>
      <w:contextualSpacing/>
    </w:pPr>
  </w:style>
  <w:style w:type="table" w:styleId="a4">
    <w:name w:val="Table Grid"/>
    <w:basedOn w:val="a1"/>
    <w:uiPriority w:val="59"/>
    <w:rsid w:val="0069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C4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Администратор</cp:lastModifiedBy>
  <cp:revision>12</cp:revision>
  <dcterms:created xsi:type="dcterms:W3CDTF">2018-08-29T14:17:00Z</dcterms:created>
  <dcterms:modified xsi:type="dcterms:W3CDTF">2018-09-17T12:36:00Z</dcterms:modified>
</cp:coreProperties>
</file>